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63" w:rsidRPr="00D65636" w:rsidRDefault="00BC4F63" w:rsidP="00BC4F63">
      <w:pPr>
        <w:jc w:val="center"/>
        <w:outlineLvl w:val="0"/>
        <w:rPr>
          <w:rFonts w:ascii="Calibri" w:hAnsi="Calibri"/>
          <w:b/>
          <w:sz w:val="36"/>
        </w:rPr>
      </w:pPr>
      <w:bookmarkStart w:id="0" w:name="_GoBack"/>
      <w:bookmarkEnd w:id="0"/>
      <w:r>
        <w:rPr>
          <w:rFonts w:ascii="Calibri" w:hAnsi="Calibri"/>
          <w:b/>
          <w:sz w:val="36"/>
        </w:rPr>
        <w:t>PROJECT SUMMARY REPORT</w:t>
      </w:r>
    </w:p>
    <w:p w:rsidR="00D81FB0" w:rsidRPr="003B69EB" w:rsidRDefault="00D81FB0" w:rsidP="00D81FB0">
      <w:pPr>
        <w:ind w:firstLine="284"/>
        <w:jc w:val="right"/>
        <w:rPr>
          <w:rFonts w:ascii="Calibri" w:hAnsi="Calibri" w:cs="Arial"/>
          <w:sz w:val="24"/>
          <w:szCs w:val="24"/>
          <w:lang w:val="en-US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12"/>
      </w:tblGrid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Project Title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Project Number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  <w:r w:rsidRPr="003B69EB">
              <w:rPr>
                <w:rFonts w:ascii="Calibri" w:hAnsi="Calibri"/>
              </w:rPr>
              <w:t>ISA-</w:t>
            </w: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Name of group leader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Home laboratory</w:t>
            </w:r>
            <w:r w:rsidR="006C5326" w:rsidRPr="003B69EB">
              <w:rPr>
                <w:rFonts w:ascii="Calibri" w:hAnsi="Calibri"/>
                <w:b/>
              </w:rPr>
              <w:t xml:space="preserve"> address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  <w:tr w:rsidR="00B43D65" w:rsidRPr="003B69EB" w:rsidTr="00B43D65">
        <w:trPr>
          <w:trHeight w:val="425"/>
        </w:trPr>
        <w:tc>
          <w:tcPr>
            <w:tcW w:w="2552" w:type="dxa"/>
            <w:shd w:val="clear" w:color="auto" w:fill="auto"/>
          </w:tcPr>
          <w:p w:rsidR="00B43D65" w:rsidRPr="003B69EB" w:rsidRDefault="00B43D65" w:rsidP="006C5326">
            <w:pPr>
              <w:jc w:val="right"/>
              <w:rPr>
                <w:rFonts w:ascii="Calibri" w:hAnsi="Calibri"/>
                <w:b/>
              </w:rPr>
            </w:pPr>
            <w:r w:rsidRPr="003B69EB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7512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</w:tbl>
    <w:p w:rsidR="00B43D65" w:rsidRPr="003B69EB" w:rsidRDefault="00B43D65" w:rsidP="00B43D65">
      <w:pPr>
        <w:rPr>
          <w:rFonts w:ascii="Calibri" w:hAnsi="Calibri"/>
        </w:rPr>
      </w:pPr>
    </w:p>
    <w:p w:rsidR="00B43D65" w:rsidRPr="003B69EB" w:rsidRDefault="00B43D65" w:rsidP="00B43D65">
      <w:pPr>
        <w:rPr>
          <w:rFonts w:ascii="Calibri" w:hAnsi="Calibri"/>
          <w:b/>
        </w:rPr>
      </w:pPr>
      <w:r w:rsidRPr="003B69EB">
        <w:rPr>
          <w:rFonts w:ascii="Calibri" w:hAnsi="Calibri"/>
          <w:b/>
        </w:rPr>
        <w:t>1.  Project Objectives (no more than 10 lines)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43D65" w:rsidRPr="003B69EB" w:rsidTr="00B43D65">
        <w:trPr>
          <w:trHeight w:val="3402"/>
        </w:trPr>
        <w:tc>
          <w:tcPr>
            <w:tcW w:w="10064" w:type="dxa"/>
            <w:shd w:val="clear" w:color="auto" w:fill="auto"/>
          </w:tcPr>
          <w:p w:rsidR="006C5326" w:rsidRPr="003B69EB" w:rsidRDefault="006C5326" w:rsidP="003B69EB">
            <w:pPr>
              <w:rPr>
                <w:rFonts w:ascii="Calibri" w:hAnsi="Calibri"/>
              </w:rPr>
            </w:pPr>
          </w:p>
        </w:tc>
      </w:tr>
    </w:tbl>
    <w:p w:rsidR="00B43D65" w:rsidRPr="003B69EB" w:rsidRDefault="00B43D65" w:rsidP="00B43D65">
      <w:pPr>
        <w:rPr>
          <w:rFonts w:ascii="Calibri" w:hAnsi="Calibri"/>
        </w:rPr>
      </w:pPr>
    </w:p>
    <w:p w:rsidR="00B43D65" w:rsidRPr="003B69EB" w:rsidRDefault="00B43D65" w:rsidP="00B43D65">
      <w:pPr>
        <w:rPr>
          <w:rFonts w:ascii="Calibri" w:hAnsi="Calibri"/>
          <w:b/>
        </w:rPr>
      </w:pPr>
      <w:r w:rsidRPr="003B69EB">
        <w:rPr>
          <w:rFonts w:ascii="Calibri" w:hAnsi="Calibri"/>
          <w:b/>
        </w:rPr>
        <w:t>2. Main achievements and difficulties encountered (no more than 20 lines)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43D65" w:rsidRPr="003B69EB" w:rsidTr="00B43D65">
        <w:trPr>
          <w:trHeight w:val="5103"/>
        </w:trPr>
        <w:tc>
          <w:tcPr>
            <w:tcW w:w="10064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</w:tbl>
    <w:p w:rsidR="0021022E" w:rsidRPr="003B69EB" w:rsidRDefault="00EC108D" w:rsidP="006C5326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sz w:val="24"/>
          <w:lang w:val="en-GB" w:eastAsia="da-DK"/>
        </w:rPr>
      </w:pP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Please 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send 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the 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Project Summary Report as an attachment 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to: </w:t>
      </w:r>
      <w:r w:rsidR="00D81FB0" w:rsidRPr="003B69EB">
        <w:rPr>
          <w:rFonts w:ascii="Calibri" w:hAnsi="Calibri"/>
          <w:b/>
          <w:iCs/>
          <w:sz w:val="28"/>
          <w:szCs w:val="24"/>
          <w:lang w:val="en-GB" w:eastAsia="da-DK"/>
        </w:rPr>
        <w:br/>
      </w:r>
      <w:r w:rsidRPr="003B69EB">
        <w:rPr>
          <w:rFonts w:ascii="Calibri" w:hAnsi="Calibri"/>
          <w:b/>
          <w:iCs/>
          <w:sz w:val="28"/>
          <w:szCs w:val="24"/>
          <w:lang w:val="en-GB" w:eastAsia="da-DK"/>
        </w:rPr>
        <w:t>e-mail: karin.vittrup@phys.au.dk</w:t>
      </w:r>
    </w:p>
    <w:sectPr w:rsidR="0021022E" w:rsidRPr="003B69EB" w:rsidSect="006C5326">
      <w:headerReference w:type="default" r:id="rId8"/>
      <w:footerReference w:type="default" r:id="rId9"/>
      <w:pgSz w:w="11906" w:h="16838"/>
      <w:pgMar w:top="1843" w:right="851" w:bottom="567" w:left="851" w:header="567" w:footer="4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1E" w:rsidRDefault="0094591E" w:rsidP="005D0A84">
      <w:r>
        <w:separator/>
      </w:r>
    </w:p>
  </w:endnote>
  <w:endnote w:type="continuationSeparator" w:id="0">
    <w:p w:rsidR="0094591E" w:rsidRDefault="0094591E" w:rsidP="005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5" w:rsidRPr="00B43D65" w:rsidRDefault="00B43D65" w:rsidP="00B43D65">
    <w:pPr>
      <w:pStyle w:val="Header"/>
      <w:pBdr>
        <w:top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 w:rsidRPr="00B43D65">
      <w:rPr>
        <w:rFonts w:ascii="Calibri" w:hAnsi="Calibri"/>
        <w:i/>
      </w:rPr>
      <w:t>Horizon 2020 – the Framework Programme for Resea</w:t>
    </w:r>
    <w:r w:rsidR="006043E0">
      <w:rPr>
        <w:rFonts w:ascii="Calibri" w:hAnsi="Calibri"/>
        <w:i/>
      </w:rPr>
      <w:t>rch and Innovation (2014-2020)</w:t>
    </w:r>
    <w:r w:rsidR="006043E0">
      <w:rPr>
        <w:rFonts w:ascii="Calibri" w:hAnsi="Calibri"/>
        <w:i/>
      </w:rPr>
      <w:tab/>
      <w:t>Mod: June 2017</w:t>
    </w:r>
  </w:p>
  <w:p w:rsidR="005D0A84" w:rsidRDefault="005D0A84" w:rsidP="00B43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1E" w:rsidRDefault="0094591E" w:rsidP="005D0A84">
      <w:r>
        <w:separator/>
      </w:r>
    </w:p>
  </w:footnote>
  <w:footnote w:type="continuationSeparator" w:id="0">
    <w:p w:rsidR="0094591E" w:rsidRDefault="0094591E" w:rsidP="005D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5" w:rsidRPr="00B43D65" w:rsidRDefault="00B43D65" w:rsidP="00B43D65">
    <w:pPr>
      <w:pStyle w:val="Header"/>
      <w:pBdr>
        <w:bottom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 w:rsidRPr="00B43D65">
      <w:rPr>
        <w:rFonts w:ascii="Calibri" w:hAnsi="Calibri"/>
        <w:sz w:val="24"/>
      </w:rPr>
      <w:t>PROJECT SUMMARY REPORT</w:t>
    </w:r>
    <w:r>
      <w:rPr>
        <w:rFonts w:ascii="Calibri" w:hAnsi="Calibri"/>
        <w:i/>
      </w:rPr>
      <w:tab/>
    </w:r>
    <w:r w:rsidRPr="00B43D65">
      <w:rPr>
        <w:rFonts w:ascii="Calibri" w:hAnsi="Calibri"/>
        <w:i/>
      </w:rPr>
      <w:tab/>
      <w:t>CALIPSOplus</w:t>
    </w:r>
  </w:p>
  <w:p w:rsidR="00B43D65" w:rsidRPr="00B43D65" w:rsidRDefault="00342050" w:rsidP="0050486C">
    <w:pPr>
      <w:pStyle w:val="Header"/>
      <w:spacing w:before="200"/>
      <w:ind w:left="1134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645795" cy="433705"/>
          <wp:effectExtent l="0" t="0" r="1905" b="4445"/>
          <wp:wrapSquare wrapText="bothSides"/>
          <wp:docPr id="1" name="Picture 1" descr="ISA3Dv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A3Dv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D65" w:rsidRPr="00B43D65">
      <w:rPr>
        <w:rFonts w:ascii="Calibri" w:hAnsi="Calibri" w:cs="Arial"/>
        <w:b/>
        <w:color w:val="FF0000"/>
        <w:sz w:val="22"/>
        <w:szCs w:val="18"/>
        <w:lang w:val="en-GB"/>
      </w:rPr>
      <w:t>ISA</w:t>
    </w:r>
    <w:r w:rsidR="00B43D65">
      <w:rPr>
        <w:rFonts w:ascii="Calibri" w:hAnsi="Calibri" w:cs="Arial"/>
        <w:b/>
        <w:color w:val="FF0000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Department of Physics &amp; Astronomy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Aarhus Univ</w:t>
    </w:r>
    <w:smartTag w:uri="urn:schemas-microsoft-com:office:smarttags" w:element="PersonName">
      <w:r w:rsidR="00B43D65" w:rsidRPr="00B43D65">
        <w:rPr>
          <w:rFonts w:ascii="Calibri" w:hAnsi="Calibri" w:cs="Arial"/>
          <w:sz w:val="22"/>
          <w:szCs w:val="18"/>
          <w:lang w:val="en-GB"/>
        </w:rPr>
        <w:t>e</w:t>
      </w:r>
    </w:smartTag>
    <w:r w:rsidR="00B43D65" w:rsidRPr="00B43D65">
      <w:rPr>
        <w:rFonts w:ascii="Calibri" w:hAnsi="Calibri" w:cs="Arial"/>
        <w:sz w:val="22"/>
        <w:szCs w:val="18"/>
        <w:lang w:val="en-GB"/>
      </w:rPr>
      <w:t xml:space="preserve">rsity 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Ny Munk</w:t>
    </w:r>
    <w:smartTag w:uri="urn:schemas-microsoft-com:office:smarttags" w:element="PersonName">
      <w:r w:rsidR="00B43D65" w:rsidRPr="00B43D65">
        <w:rPr>
          <w:rFonts w:ascii="Calibri" w:hAnsi="Calibri" w:cs="Arial"/>
          <w:sz w:val="22"/>
          <w:szCs w:val="18"/>
          <w:lang w:val="en-GB"/>
        </w:rPr>
        <w:t>e</w:t>
      </w:r>
    </w:smartTag>
    <w:r w:rsidR="00B43D65" w:rsidRPr="00B43D65">
      <w:rPr>
        <w:rFonts w:ascii="Calibri" w:hAnsi="Calibri" w:cs="Arial"/>
        <w:sz w:val="22"/>
        <w:szCs w:val="18"/>
        <w:lang w:val="en-GB"/>
      </w:rPr>
      <w:t>gade 120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DK-8000 Aarhus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39D4"/>
    <w:multiLevelType w:val="hybridMultilevel"/>
    <w:tmpl w:val="647EB0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A1587"/>
    <w:multiLevelType w:val="singleLevel"/>
    <w:tmpl w:val="3DD46B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>
    <w:nsid w:val="51C77F53"/>
    <w:multiLevelType w:val="hybridMultilevel"/>
    <w:tmpl w:val="D8BE9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669EE"/>
    <w:multiLevelType w:val="hybridMultilevel"/>
    <w:tmpl w:val="6E28560C"/>
    <w:lvl w:ilvl="0" w:tplc="2CA4D3A2">
      <w:numFmt w:val="bullet"/>
      <w:lvlText w:val="•"/>
      <w:lvlJc w:val="left"/>
      <w:pPr>
        <w:ind w:left="1665" w:hanging="130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44E82"/>
    <w:multiLevelType w:val="hybridMultilevel"/>
    <w:tmpl w:val="4E50C90E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9981048"/>
    <w:multiLevelType w:val="multilevel"/>
    <w:tmpl w:val="B9D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69"/>
    <w:rsid w:val="00084DFF"/>
    <w:rsid w:val="0008663A"/>
    <w:rsid w:val="000E2B04"/>
    <w:rsid w:val="000F1720"/>
    <w:rsid w:val="001339C2"/>
    <w:rsid w:val="00187E7D"/>
    <w:rsid w:val="00190174"/>
    <w:rsid w:val="00191327"/>
    <w:rsid w:val="001A79B9"/>
    <w:rsid w:val="001C1441"/>
    <w:rsid w:val="0021022E"/>
    <w:rsid w:val="00257A3B"/>
    <w:rsid w:val="0028707C"/>
    <w:rsid w:val="0029025B"/>
    <w:rsid w:val="002A551B"/>
    <w:rsid w:val="003168FC"/>
    <w:rsid w:val="00334D56"/>
    <w:rsid w:val="00342050"/>
    <w:rsid w:val="00376A33"/>
    <w:rsid w:val="00377B33"/>
    <w:rsid w:val="003B69EB"/>
    <w:rsid w:val="003F28B2"/>
    <w:rsid w:val="0041003C"/>
    <w:rsid w:val="004370CE"/>
    <w:rsid w:val="004445CC"/>
    <w:rsid w:val="004449B6"/>
    <w:rsid w:val="00451169"/>
    <w:rsid w:val="00460477"/>
    <w:rsid w:val="0050486C"/>
    <w:rsid w:val="00530918"/>
    <w:rsid w:val="005447A4"/>
    <w:rsid w:val="005D0A84"/>
    <w:rsid w:val="006043E0"/>
    <w:rsid w:val="006822FB"/>
    <w:rsid w:val="006C5326"/>
    <w:rsid w:val="006C7778"/>
    <w:rsid w:val="00712E3C"/>
    <w:rsid w:val="007453F6"/>
    <w:rsid w:val="007C3C59"/>
    <w:rsid w:val="007C7FD3"/>
    <w:rsid w:val="00821470"/>
    <w:rsid w:val="00831AE4"/>
    <w:rsid w:val="008362F4"/>
    <w:rsid w:val="00846367"/>
    <w:rsid w:val="00893E50"/>
    <w:rsid w:val="008D4EDD"/>
    <w:rsid w:val="008E1100"/>
    <w:rsid w:val="0094591E"/>
    <w:rsid w:val="009824B5"/>
    <w:rsid w:val="00A07371"/>
    <w:rsid w:val="00A10EB3"/>
    <w:rsid w:val="00A40E9E"/>
    <w:rsid w:val="00AD7F97"/>
    <w:rsid w:val="00B07FAE"/>
    <w:rsid w:val="00B105BF"/>
    <w:rsid w:val="00B36364"/>
    <w:rsid w:val="00B43D65"/>
    <w:rsid w:val="00B43FEC"/>
    <w:rsid w:val="00BB04F1"/>
    <w:rsid w:val="00BC4F63"/>
    <w:rsid w:val="00C81CB0"/>
    <w:rsid w:val="00C82677"/>
    <w:rsid w:val="00D264B0"/>
    <w:rsid w:val="00D81FB0"/>
    <w:rsid w:val="00D87253"/>
    <w:rsid w:val="00DC4C23"/>
    <w:rsid w:val="00E212B5"/>
    <w:rsid w:val="00E21F29"/>
    <w:rsid w:val="00EC108D"/>
    <w:rsid w:val="00ED1590"/>
    <w:rsid w:val="00EF16D2"/>
    <w:rsid w:val="00FA06B5"/>
    <w:rsid w:val="00FA0DF0"/>
    <w:rsid w:val="00FB036E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13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765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15-03-02</vt:lpstr>
    </vt:vector>
  </TitlesOfParts>
  <Company>PRime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15-03-02</dc:title>
  <dc:creator>Peter Riis</dc:creator>
  <cp:lastModifiedBy>Nyk Jones</cp:lastModifiedBy>
  <cp:revision>4</cp:revision>
  <cp:lastPrinted>2017-06-14T17:09:00Z</cp:lastPrinted>
  <dcterms:created xsi:type="dcterms:W3CDTF">2017-06-14T17:10:00Z</dcterms:created>
  <dcterms:modified xsi:type="dcterms:W3CDTF">2017-06-19T11:04:00Z</dcterms:modified>
</cp:coreProperties>
</file>